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36" w:rsidRPr="00560E5C" w:rsidRDefault="00E60894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AF2605B" wp14:editId="6F6761EA">
            <wp:extent cx="400050" cy="400050"/>
            <wp:effectExtent l="0" t="0" r="0" b="0"/>
            <wp:docPr id="3" name="Picture 3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>
        <w:rPr>
          <w:sz w:val="22"/>
          <w:szCs w:val="22"/>
        </w:rPr>
        <w:t>1</w:t>
      </w:r>
      <w:r w:rsidR="008F065E">
        <w:rPr>
          <w:sz w:val="22"/>
          <w:szCs w:val="22"/>
        </w:rPr>
        <w:t>8</w:t>
      </w:r>
      <w:r w:rsidR="00456ABC">
        <w:rPr>
          <w:noProof/>
        </w:rPr>
        <w:drawing>
          <wp:inline distT="0" distB="0" distL="0" distR="0" wp14:anchorId="41AC1126" wp14:editId="011AAEFB">
            <wp:extent cx="571700" cy="380390"/>
            <wp:effectExtent l="0" t="0" r="0" b="635"/>
            <wp:docPr id="1" name="Picture 1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8F065E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28</w:t>
      </w:r>
      <w:r w:rsidR="00D87239" w:rsidRPr="003707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6</w:t>
      </w:r>
      <w:r w:rsidRPr="008F065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D87239">
        <w:rPr>
          <w:sz w:val="22"/>
          <w:szCs w:val="22"/>
        </w:rPr>
        <w:t xml:space="preserve">     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Default="00D87239" w:rsidP="00C50D72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C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C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902232" w:rsidRPr="00560E5C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232" w:rsidRDefault="00902232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902232" w:rsidRDefault="00902232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28</w:t>
            </w:r>
          </w:p>
          <w:p w:rsidR="00902232" w:rsidRDefault="00902232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02232" w:rsidRDefault="00902232" w:rsidP="00C50D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232" w:rsidRDefault="00902232" w:rsidP="00C50D72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02232" w:rsidRDefault="00902232" w:rsidP="00C50D7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Romeo and Juliet </w:t>
            </w:r>
            <w:r>
              <w:rPr>
                <w:sz w:val="22"/>
                <w:szCs w:val="22"/>
              </w:rPr>
              <w:t>Test</w:t>
            </w:r>
          </w:p>
          <w:p w:rsidR="00902232" w:rsidRDefault="00902232" w:rsidP="00C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Assigning Acting Scripts</w:t>
            </w:r>
          </w:p>
          <w:p w:rsidR="00902232" w:rsidRPr="009525DD" w:rsidRDefault="00902232" w:rsidP="00C50D72">
            <w:pPr>
              <w:rPr>
                <w:sz w:val="22"/>
                <w:szCs w:val="22"/>
              </w:rPr>
            </w:pPr>
          </w:p>
          <w:p w:rsidR="00902232" w:rsidRPr="00560E5C" w:rsidRDefault="00902232" w:rsidP="00C50D72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716C9" w:rsidRPr="009525DD" w:rsidRDefault="00E716C9" w:rsidP="00E716C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identify your three (3) favorite quotations from </w:t>
            </w:r>
            <w:r>
              <w:rPr>
                <w:i/>
                <w:sz w:val="22"/>
                <w:szCs w:val="22"/>
              </w:rPr>
              <w:t>Romeo and Juliet</w:t>
            </w:r>
            <w:r>
              <w:rPr>
                <w:sz w:val="22"/>
                <w:szCs w:val="22"/>
              </w:rPr>
              <w:t xml:space="preserve"> and thoroughly explain why you connect with each/they stand out to you </w:t>
            </w:r>
            <w:r>
              <w:rPr>
                <w:b/>
                <w:sz w:val="22"/>
                <w:szCs w:val="22"/>
              </w:rPr>
              <w:t>(HW #12)</w:t>
            </w:r>
          </w:p>
          <w:p w:rsidR="00902232" w:rsidRPr="00560E5C" w:rsidRDefault="00902232" w:rsidP="00C50D7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232" w:rsidRDefault="00902232" w:rsidP="00C50D72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02232" w:rsidRDefault="00E716C9" w:rsidP="00C50D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#12 due</w:t>
            </w:r>
          </w:p>
          <w:p w:rsidR="00E716C9" w:rsidRDefault="00E716C9" w:rsidP="00C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Acting Assignment Scripts/Groups</w:t>
            </w:r>
          </w:p>
          <w:p w:rsidR="00E716C9" w:rsidRDefault="00E716C9" w:rsidP="00C5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Determining roles/props</w:t>
            </w:r>
          </w:p>
          <w:p w:rsidR="00E716C9" w:rsidRPr="00E716C9" w:rsidRDefault="00E716C9" w:rsidP="00E716C9">
            <w:pPr>
              <w:rPr>
                <w:bCs/>
              </w:rPr>
            </w:pPr>
            <w:r>
              <w:rPr>
                <w:bCs/>
              </w:rPr>
              <w:t xml:space="preserve">How do you plan on representing your character? Why? </w:t>
            </w:r>
            <w:r>
              <w:rPr>
                <w:b/>
                <w:bCs/>
              </w:rPr>
              <w:t>(HW #13)</w:t>
            </w:r>
          </w:p>
          <w:p w:rsidR="00E716C9" w:rsidRPr="00E716C9" w:rsidRDefault="00E716C9" w:rsidP="00C50D72">
            <w:pPr>
              <w:rPr>
                <w:sz w:val="22"/>
                <w:szCs w:val="22"/>
              </w:rPr>
            </w:pPr>
          </w:p>
          <w:p w:rsidR="00902232" w:rsidRPr="00560E5C" w:rsidRDefault="00902232" w:rsidP="00C50D72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02232" w:rsidRDefault="00E716C9" w:rsidP="00E716C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rehearse your lines and bring in props! The production will take place on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E716C9" w:rsidRPr="00E716C9" w:rsidRDefault="00E716C9" w:rsidP="00E716C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HW #13 </w:t>
            </w:r>
            <w:r>
              <w:rPr>
                <w:sz w:val="22"/>
                <w:szCs w:val="22"/>
              </w:rPr>
              <w:t xml:space="preserve">due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D87239" w:rsidRPr="00560E5C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Default="008F065E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8F065E" w:rsidRDefault="008F065E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29</w:t>
            </w:r>
          </w:p>
          <w:p w:rsidR="00D87239" w:rsidRDefault="00D87239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87239" w:rsidRDefault="00D87239" w:rsidP="00C50D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24AF" w:rsidRDefault="005424AF" w:rsidP="005424A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424AF" w:rsidRDefault="005424AF" w:rsidP="005424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#12 due</w:t>
            </w:r>
          </w:p>
          <w:p w:rsidR="005424AF" w:rsidRDefault="005424AF" w:rsidP="0054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Acting Assignment Scripts/Groups</w:t>
            </w:r>
          </w:p>
          <w:p w:rsidR="005424AF" w:rsidRDefault="005424AF" w:rsidP="0054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Determining roles/props</w:t>
            </w:r>
          </w:p>
          <w:p w:rsidR="005424AF" w:rsidRPr="00E716C9" w:rsidRDefault="005424AF" w:rsidP="005424AF">
            <w:pPr>
              <w:rPr>
                <w:bCs/>
              </w:rPr>
            </w:pPr>
            <w:r>
              <w:rPr>
                <w:bCs/>
              </w:rPr>
              <w:t xml:space="preserve">How do you plan on representing your character? Why? </w:t>
            </w:r>
            <w:r>
              <w:rPr>
                <w:b/>
                <w:bCs/>
              </w:rPr>
              <w:t>(HW #13)</w:t>
            </w:r>
          </w:p>
          <w:p w:rsidR="005424AF" w:rsidRPr="00E716C9" w:rsidRDefault="005424AF" w:rsidP="005424AF">
            <w:pPr>
              <w:rPr>
                <w:sz w:val="22"/>
                <w:szCs w:val="22"/>
              </w:rPr>
            </w:pPr>
          </w:p>
          <w:p w:rsidR="005424AF" w:rsidRPr="00560E5C" w:rsidRDefault="005424AF" w:rsidP="005424A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424AF" w:rsidRDefault="005424AF" w:rsidP="005424A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rehearse your lines and bring in props! The production will take place on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D87239" w:rsidRPr="00456ABC" w:rsidRDefault="005424AF" w:rsidP="00C50D7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424AF">
              <w:rPr>
                <w:b/>
                <w:sz w:val="22"/>
                <w:szCs w:val="22"/>
              </w:rPr>
              <w:t xml:space="preserve">HW #13 </w:t>
            </w:r>
            <w:r w:rsidRPr="005424AF">
              <w:rPr>
                <w:sz w:val="22"/>
                <w:szCs w:val="22"/>
              </w:rPr>
              <w:t xml:space="preserve">due </w:t>
            </w:r>
            <w:r w:rsidR="00456ABC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Default="00D87239" w:rsidP="002A2E7B">
            <w:pPr>
              <w:rPr>
                <w:sz w:val="22"/>
                <w:szCs w:val="22"/>
              </w:rPr>
            </w:pPr>
          </w:p>
          <w:p w:rsidR="00D87239" w:rsidRDefault="00D87239" w:rsidP="002A2E7B">
            <w:pPr>
              <w:rPr>
                <w:sz w:val="22"/>
                <w:szCs w:val="22"/>
              </w:rPr>
            </w:pPr>
          </w:p>
          <w:p w:rsidR="00D87239" w:rsidRDefault="00D87239" w:rsidP="002A2E7B">
            <w:pPr>
              <w:rPr>
                <w:sz w:val="22"/>
                <w:szCs w:val="22"/>
              </w:rPr>
            </w:pPr>
          </w:p>
          <w:p w:rsidR="00D87239" w:rsidRPr="002A2E7B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456ABC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456ABC" w:rsidRDefault="00456ABC" w:rsidP="008F065E">
            <w:pPr>
              <w:spacing w:line="276" w:lineRule="auto"/>
              <w:rPr>
                <w:sz w:val="22"/>
                <w:szCs w:val="22"/>
              </w:rPr>
            </w:pPr>
          </w:p>
          <w:p w:rsidR="00456ABC" w:rsidRDefault="00456ABC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Green Week Beings!</w:t>
            </w:r>
          </w:p>
          <w:p w:rsidR="00456ABC" w:rsidRDefault="00456ABC" w:rsidP="008F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Pr="00E32EF5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HW #13 due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Acting Assessment Rehearsal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HW #14</w:t>
            </w:r>
            <w:r w:rsidRPr="00173BB0">
              <w:rPr>
                <w:bCs/>
              </w:rPr>
              <w:sym w:font="Wingdings" w:char="F0E0"/>
            </w:r>
            <w:r>
              <w:rPr>
                <w:bCs/>
              </w:rPr>
              <w:t xml:space="preserve"> Reflection on Acting Assignment</w:t>
            </w:r>
          </w:p>
          <w:p w:rsidR="00456ABC" w:rsidRPr="000D10C7" w:rsidRDefault="00456ABC" w:rsidP="002400A6">
            <w:pPr>
              <w:rPr>
                <w:bCs/>
              </w:rPr>
            </w:pP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Default="00456ABC" w:rsidP="00173BB0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HW #14 </w:t>
            </w:r>
            <w:r>
              <w:t xml:space="preserve">due </w:t>
            </w:r>
            <w:r>
              <w:rPr>
                <w:b/>
              </w:rPr>
              <w:t>tomorrow</w:t>
            </w:r>
            <w:r>
              <w:t xml:space="preserve"> (Acting Reflection)</w:t>
            </w:r>
          </w:p>
          <w:p w:rsidR="00456ABC" w:rsidRPr="000D10C7" w:rsidRDefault="00456ABC" w:rsidP="00173BB0">
            <w:pPr>
              <w:pStyle w:val="ListParagraph"/>
              <w:numPr>
                <w:ilvl w:val="0"/>
                <w:numId w:val="6"/>
              </w:numPr>
            </w:pPr>
            <w:r>
              <w:t xml:space="preserve">Acting out the play on </w:t>
            </w:r>
            <w:r>
              <w:rPr>
                <w:b/>
              </w:rPr>
              <w:t>Wednesday</w:t>
            </w:r>
          </w:p>
          <w:p w:rsidR="00456ABC" w:rsidRPr="000D10C7" w:rsidRDefault="00456ABC" w:rsidP="00456ABC">
            <w:pPr>
              <w:pStyle w:val="ListParagraph"/>
              <w:numPr>
                <w:ilvl w:val="0"/>
                <w:numId w:val="6"/>
              </w:numPr>
            </w:pPr>
            <w:r>
              <w:t xml:space="preserve">Play Reflection due </w:t>
            </w:r>
            <w:r>
              <w:rPr>
                <w:b/>
              </w:rPr>
              <w:t>Wednesday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Pr="00E32EF5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HW #13 due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Acting Assessment Rehearsal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HW #14</w:t>
            </w:r>
            <w:r w:rsidRPr="00173BB0">
              <w:rPr>
                <w:bCs/>
              </w:rPr>
              <w:sym w:font="Wingdings" w:char="F0E0"/>
            </w:r>
            <w:r>
              <w:rPr>
                <w:bCs/>
              </w:rPr>
              <w:t xml:space="preserve"> Reflection on Acting Assignment</w:t>
            </w:r>
          </w:p>
          <w:p w:rsidR="00456ABC" w:rsidRPr="000D10C7" w:rsidRDefault="00456ABC" w:rsidP="002400A6">
            <w:pPr>
              <w:rPr>
                <w:bCs/>
              </w:rPr>
            </w:pP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Default="00456ABC" w:rsidP="002400A6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HW #14 </w:t>
            </w:r>
            <w:r>
              <w:t xml:space="preserve">due </w:t>
            </w:r>
            <w:r>
              <w:rPr>
                <w:b/>
              </w:rPr>
              <w:t>tomorrow</w:t>
            </w:r>
            <w:r>
              <w:t xml:space="preserve"> (Acting Reflection)</w:t>
            </w:r>
          </w:p>
          <w:p w:rsidR="00456ABC" w:rsidRPr="000D10C7" w:rsidRDefault="00456ABC" w:rsidP="002400A6">
            <w:pPr>
              <w:pStyle w:val="ListParagraph"/>
              <w:numPr>
                <w:ilvl w:val="0"/>
                <w:numId w:val="6"/>
              </w:numPr>
            </w:pPr>
            <w:r>
              <w:t xml:space="preserve">Acting out the play on </w:t>
            </w:r>
            <w:r>
              <w:rPr>
                <w:b/>
              </w:rPr>
              <w:t>Wednesday</w:t>
            </w:r>
          </w:p>
          <w:p w:rsidR="00456ABC" w:rsidRPr="000D10C7" w:rsidRDefault="00456ABC" w:rsidP="002400A6">
            <w:pPr>
              <w:pStyle w:val="ListParagraph"/>
              <w:numPr>
                <w:ilvl w:val="0"/>
                <w:numId w:val="6"/>
              </w:numPr>
            </w:pPr>
            <w:r>
              <w:t xml:space="preserve">Play Reflection due </w:t>
            </w:r>
            <w:r>
              <w:rPr>
                <w:b/>
              </w:rPr>
              <w:t>Wednesday</w:t>
            </w:r>
          </w:p>
        </w:tc>
      </w:tr>
      <w:tr w:rsidR="00456ABC" w:rsidRPr="00560E5C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3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456ABC" w:rsidRDefault="00456ABC" w:rsidP="008F06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Council: X Block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Pr="00E32EF5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HW #14 due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Acting Assessment Rehearsal</w:t>
            </w:r>
          </w:p>
          <w:p w:rsidR="00456ABC" w:rsidRDefault="00456ABC" w:rsidP="002400A6">
            <w:pPr>
              <w:rPr>
                <w:bCs/>
              </w:rPr>
            </w:pP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0D10C7" w:rsidRDefault="00456ABC" w:rsidP="00173BB0">
            <w:pPr>
              <w:pStyle w:val="ListParagraph"/>
              <w:numPr>
                <w:ilvl w:val="0"/>
                <w:numId w:val="6"/>
              </w:numPr>
            </w:pPr>
            <w:r>
              <w:t xml:space="preserve">Acting out the play </w:t>
            </w:r>
            <w:r>
              <w:rPr>
                <w:b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Pr="00E32EF5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HW #14 due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Acting Assessment Rehearsal</w:t>
            </w:r>
          </w:p>
          <w:p w:rsidR="00456ABC" w:rsidRDefault="00456ABC" w:rsidP="002400A6">
            <w:pPr>
              <w:rPr>
                <w:bCs/>
              </w:rPr>
            </w:pP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0D10C7" w:rsidRDefault="00456ABC" w:rsidP="002400A6">
            <w:pPr>
              <w:pStyle w:val="ListParagraph"/>
              <w:numPr>
                <w:ilvl w:val="0"/>
                <w:numId w:val="6"/>
              </w:numPr>
            </w:pPr>
            <w:r>
              <w:t xml:space="preserve">Acting out the play </w:t>
            </w:r>
            <w:r>
              <w:rPr>
                <w:b/>
              </w:rPr>
              <w:t>tomorrow</w:t>
            </w:r>
          </w:p>
        </w:tc>
      </w:tr>
      <w:tr w:rsidR="00456ABC" w:rsidRPr="00560E5C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4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456ABC" w:rsidRDefault="00456ABC" w:rsidP="00C50D72">
            <w:pPr>
              <w:spacing w:line="276" w:lineRule="auto"/>
              <w:rPr>
                <w:sz w:val="22"/>
                <w:szCs w:val="22"/>
              </w:rPr>
            </w:pPr>
          </w:p>
          <w:p w:rsidR="00456ABC" w:rsidRDefault="00456ABC" w:rsidP="00C50D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4 Starts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456ABC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Default="00456ABC" w:rsidP="00456ABC">
            <w:pPr>
              <w:rPr>
                <w:bCs/>
              </w:rPr>
            </w:pPr>
            <w:r>
              <w:rPr>
                <w:b/>
                <w:bCs/>
              </w:rPr>
              <w:t>Acting Assessment</w:t>
            </w:r>
            <w:r>
              <w:rPr>
                <w:bCs/>
              </w:rPr>
              <w:t xml:space="preserve"> </w:t>
            </w:r>
          </w:p>
          <w:p w:rsidR="00456ABC" w:rsidRDefault="00456ABC" w:rsidP="00456ABC">
            <w:pPr>
              <w:rPr>
                <w:b/>
                <w:bCs/>
              </w:rPr>
            </w:pPr>
          </w:p>
          <w:p w:rsidR="00456ABC" w:rsidRPr="00456ABC" w:rsidRDefault="00456ABC" w:rsidP="00456ABC">
            <w:pPr>
              <w:rPr>
                <w:bCs/>
              </w:rPr>
            </w:pPr>
          </w:p>
          <w:p w:rsidR="00456ABC" w:rsidRPr="00B37C51" w:rsidRDefault="00456ABC" w:rsidP="00456ABC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456ABC" w:rsidRDefault="00456ABC" w:rsidP="00456AB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a full paragraph reflecting on your favorite scene rendition, noting at least two reasons for your choice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456ABC" w:rsidRPr="00560E5C" w:rsidRDefault="00456ABC" w:rsidP="00C50D7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Acting Assessment</w:t>
            </w:r>
            <w:r>
              <w:rPr>
                <w:bCs/>
              </w:rPr>
              <w:t xml:space="preserve"> </w:t>
            </w:r>
          </w:p>
          <w:p w:rsidR="00456ABC" w:rsidRDefault="00456ABC" w:rsidP="002400A6">
            <w:pPr>
              <w:rPr>
                <w:b/>
                <w:bCs/>
              </w:rPr>
            </w:pPr>
          </w:p>
          <w:p w:rsidR="00456ABC" w:rsidRPr="00456ABC" w:rsidRDefault="00456ABC" w:rsidP="002400A6">
            <w:pPr>
              <w:rPr>
                <w:bCs/>
              </w:rPr>
            </w:pP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456ABC" w:rsidRDefault="00456ABC" w:rsidP="002400A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a full paragraph reflecting on your favorite scene rendition, noting at least two reasons for your choice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456ABC" w:rsidRPr="00560E5C" w:rsidRDefault="00456ABC" w:rsidP="002400A6">
            <w:pPr>
              <w:rPr>
                <w:sz w:val="22"/>
                <w:szCs w:val="22"/>
              </w:rPr>
            </w:pPr>
          </w:p>
        </w:tc>
      </w:tr>
      <w:tr w:rsidR="00456ABC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456ABC" w:rsidRDefault="00456ABC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5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456ABC" w:rsidRDefault="00456ABC" w:rsidP="00C50D72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456ABC" w:rsidRDefault="00456ABC" w:rsidP="00C50D7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Pr="00456ABC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Paragraphs Due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Collect Books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 xml:space="preserve">Get </w:t>
            </w:r>
            <w:r>
              <w:rPr>
                <w:bCs/>
                <w:i/>
              </w:rPr>
              <w:t>A Tale of Two Cities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Pick up PowerPoint Assignment (Mandatory)</w:t>
            </w:r>
          </w:p>
          <w:p w:rsidR="00456ABC" w:rsidRPr="001377C1" w:rsidRDefault="00456ABC" w:rsidP="002400A6">
            <w:pPr>
              <w:rPr>
                <w:bCs/>
              </w:rPr>
            </w:pPr>
            <w:r>
              <w:rPr>
                <w:bCs/>
              </w:rPr>
              <w:t>Start Chapter 1 (</w:t>
            </w:r>
            <w:r>
              <w:rPr>
                <w:b/>
                <w:bCs/>
              </w:rPr>
              <w:t>HW #1</w:t>
            </w:r>
            <w:r>
              <w:rPr>
                <w:bCs/>
              </w:rPr>
              <w:t xml:space="preserve"> for </w:t>
            </w:r>
            <w:r>
              <w:rPr>
                <w:b/>
                <w:bCs/>
              </w:rPr>
              <w:t>Term 4)</w:t>
            </w: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1377C1" w:rsidRDefault="00456ABC" w:rsidP="00456ABC">
            <w:pPr>
              <w:pStyle w:val="ListParagraph"/>
              <w:numPr>
                <w:ilvl w:val="0"/>
                <w:numId w:val="7"/>
              </w:numPr>
            </w:pPr>
            <w:r>
              <w:t xml:space="preserve">Finish reading Chapter 1 and answer SG questions (Part of </w:t>
            </w:r>
            <w:r>
              <w:rPr>
                <w:b/>
              </w:rPr>
              <w:t>HW #1)</w:t>
            </w:r>
            <w:r>
              <w:t xml:space="preserve">. Reading is due </w:t>
            </w:r>
            <w:r w:rsidR="00A41DA5">
              <w:rPr>
                <w:b/>
              </w:rPr>
              <w:t>Monday</w:t>
            </w:r>
          </w:p>
          <w:p w:rsidR="00456ABC" w:rsidRPr="001377C1" w:rsidRDefault="00456ABC" w:rsidP="00456ABC">
            <w:pPr>
              <w:pStyle w:val="ListParagraph"/>
              <w:numPr>
                <w:ilvl w:val="0"/>
                <w:numId w:val="7"/>
              </w:numPr>
            </w:pPr>
            <w:r>
              <w:t>Work on PowerPoint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Pr="00456ABC" w:rsidRDefault="00456ABC" w:rsidP="002400A6">
            <w:pPr>
              <w:rPr>
                <w:bCs/>
              </w:rPr>
            </w:pPr>
            <w:r>
              <w:rPr>
                <w:b/>
                <w:bCs/>
              </w:rPr>
              <w:t>Paragraphs Due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Collect Books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 xml:space="preserve">Get </w:t>
            </w:r>
            <w:r>
              <w:rPr>
                <w:bCs/>
                <w:i/>
              </w:rPr>
              <w:t>A Tale of Two Cities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Pick up PowerPoint Assignment (Mandatory)</w:t>
            </w:r>
          </w:p>
          <w:p w:rsidR="00456ABC" w:rsidRPr="001377C1" w:rsidRDefault="00456ABC" w:rsidP="002400A6">
            <w:pPr>
              <w:rPr>
                <w:bCs/>
              </w:rPr>
            </w:pPr>
            <w:r>
              <w:rPr>
                <w:bCs/>
              </w:rPr>
              <w:t>Start Chapter 1 (</w:t>
            </w:r>
            <w:r>
              <w:rPr>
                <w:b/>
                <w:bCs/>
              </w:rPr>
              <w:t>HW #1</w:t>
            </w:r>
            <w:r>
              <w:rPr>
                <w:bCs/>
              </w:rPr>
              <w:t xml:space="preserve"> for </w:t>
            </w:r>
            <w:r>
              <w:rPr>
                <w:b/>
                <w:bCs/>
              </w:rPr>
              <w:t>Term 4)</w:t>
            </w: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1377C1" w:rsidRDefault="00456ABC" w:rsidP="002400A6">
            <w:pPr>
              <w:pStyle w:val="ListParagraph"/>
              <w:numPr>
                <w:ilvl w:val="0"/>
                <w:numId w:val="7"/>
              </w:numPr>
            </w:pPr>
            <w:r>
              <w:t xml:space="preserve">Finish reading Chapter 1 and answer SG questions (Part of </w:t>
            </w:r>
            <w:r>
              <w:rPr>
                <w:b/>
              </w:rPr>
              <w:t>HW #1)</w:t>
            </w:r>
          </w:p>
          <w:p w:rsidR="00456ABC" w:rsidRPr="001377C1" w:rsidRDefault="00456ABC" w:rsidP="002400A6">
            <w:pPr>
              <w:pStyle w:val="ListParagraph"/>
              <w:numPr>
                <w:ilvl w:val="0"/>
                <w:numId w:val="7"/>
              </w:numPr>
            </w:pPr>
            <w:r>
              <w:t>Work on PowerPoint</w:t>
            </w:r>
          </w:p>
        </w:tc>
      </w:tr>
      <w:tr w:rsidR="00456ABC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6</w:t>
            </w:r>
          </w:p>
          <w:p w:rsidR="00456ABC" w:rsidRDefault="00456ABC" w:rsidP="00C50D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456ABC" w:rsidRDefault="00456ABC" w:rsidP="00C50D7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A2E7B">
            <w:pPr>
              <w:jc w:val="center"/>
              <w:rPr>
                <w:sz w:val="22"/>
                <w:szCs w:val="22"/>
              </w:rPr>
            </w:pPr>
          </w:p>
          <w:p w:rsidR="00456ABC" w:rsidRDefault="00456ABC" w:rsidP="002A2E7B">
            <w:pPr>
              <w:jc w:val="center"/>
              <w:rPr>
                <w:sz w:val="22"/>
                <w:szCs w:val="22"/>
              </w:rPr>
            </w:pPr>
          </w:p>
          <w:p w:rsidR="00456ABC" w:rsidRDefault="00456ABC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456ABC" w:rsidRPr="002A2E7B" w:rsidRDefault="00456ABC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ABC" w:rsidRDefault="00456ABC" w:rsidP="002400A6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456ABC" w:rsidRDefault="00456ABC" w:rsidP="002400A6">
            <w:pPr>
              <w:rPr>
                <w:bCs/>
              </w:rPr>
            </w:pPr>
            <w:r>
              <w:rPr>
                <w:bCs/>
              </w:rPr>
              <w:t>Researching PowerPoint Topics</w:t>
            </w:r>
          </w:p>
          <w:p w:rsidR="00456ABC" w:rsidRPr="001377C1" w:rsidRDefault="00456ABC" w:rsidP="002400A6">
            <w:pPr>
              <w:rPr>
                <w:bCs/>
              </w:rPr>
            </w:pPr>
          </w:p>
          <w:p w:rsidR="00456ABC" w:rsidRPr="00B37C51" w:rsidRDefault="00456ABC" w:rsidP="002400A6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456ABC" w:rsidRPr="001377C1" w:rsidRDefault="00456ABC" w:rsidP="00A41DA5">
            <w:pPr>
              <w:pStyle w:val="ListParagraph"/>
              <w:numPr>
                <w:ilvl w:val="0"/>
                <w:numId w:val="8"/>
              </w:numPr>
            </w:pPr>
            <w:r>
              <w:t xml:space="preserve">Please finish reading Chapter 2 and complete SG questions </w:t>
            </w:r>
            <w:r>
              <w:rPr>
                <w:b/>
              </w:rPr>
              <w:t xml:space="preserve">(HW #1) for </w:t>
            </w:r>
            <w:r w:rsidR="00A41DA5">
              <w:rPr>
                <w:b/>
              </w:rPr>
              <w:t>Monday</w:t>
            </w:r>
            <w:bookmarkStart w:id="0" w:name="_GoBack"/>
            <w:bookmarkEnd w:id="0"/>
          </w:p>
        </w:tc>
      </w:tr>
    </w:tbl>
    <w:p w:rsidR="00E65236" w:rsidRPr="00456ABC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456ABC">
        <w:rPr>
          <w:bCs/>
          <w:sz w:val="22"/>
          <w:szCs w:val="22"/>
        </w:rPr>
        <w:t>Researching PowerPoints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2C" w:rsidRDefault="000D442C" w:rsidP="00DE316F">
      <w:r>
        <w:separator/>
      </w:r>
    </w:p>
  </w:endnote>
  <w:endnote w:type="continuationSeparator" w:id="0">
    <w:p w:rsidR="000D442C" w:rsidRDefault="000D442C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2C" w:rsidRDefault="000D442C" w:rsidP="00DE316F">
      <w:r>
        <w:separator/>
      </w:r>
    </w:p>
  </w:footnote>
  <w:footnote w:type="continuationSeparator" w:id="0">
    <w:p w:rsidR="000D442C" w:rsidRDefault="000D442C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C5"/>
    <w:multiLevelType w:val="hybridMultilevel"/>
    <w:tmpl w:val="65CE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979"/>
    <w:multiLevelType w:val="hybridMultilevel"/>
    <w:tmpl w:val="C2EC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D2A"/>
    <w:multiLevelType w:val="hybridMultilevel"/>
    <w:tmpl w:val="659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6681"/>
    <w:multiLevelType w:val="hybridMultilevel"/>
    <w:tmpl w:val="8E58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D442C"/>
    <w:rsid w:val="00173BB0"/>
    <w:rsid w:val="00277833"/>
    <w:rsid w:val="002A2E7B"/>
    <w:rsid w:val="003366A1"/>
    <w:rsid w:val="00341DD7"/>
    <w:rsid w:val="0036482C"/>
    <w:rsid w:val="0044132A"/>
    <w:rsid w:val="00456ABC"/>
    <w:rsid w:val="005348D2"/>
    <w:rsid w:val="005424AF"/>
    <w:rsid w:val="006106B9"/>
    <w:rsid w:val="00663BC3"/>
    <w:rsid w:val="0066517E"/>
    <w:rsid w:val="00705C9A"/>
    <w:rsid w:val="0078465A"/>
    <w:rsid w:val="007C07B3"/>
    <w:rsid w:val="007E7EF7"/>
    <w:rsid w:val="0085219F"/>
    <w:rsid w:val="008F065E"/>
    <w:rsid w:val="009005AA"/>
    <w:rsid w:val="00902232"/>
    <w:rsid w:val="00935F26"/>
    <w:rsid w:val="00990B23"/>
    <w:rsid w:val="009919EA"/>
    <w:rsid w:val="009E0B3C"/>
    <w:rsid w:val="00A13332"/>
    <w:rsid w:val="00A41DA5"/>
    <w:rsid w:val="00A55A99"/>
    <w:rsid w:val="00AF1175"/>
    <w:rsid w:val="00AF2DA3"/>
    <w:rsid w:val="00AF604C"/>
    <w:rsid w:val="00B20BFF"/>
    <w:rsid w:val="00BF31AB"/>
    <w:rsid w:val="00BF4B14"/>
    <w:rsid w:val="00C10A30"/>
    <w:rsid w:val="00C50D72"/>
    <w:rsid w:val="00C82E45"/>
    <w:rsid w:val="00CA62F2"/>
    <w:rsid w:val="00D87239"/>
    <w:rsid w:val="00DA0C8F"/>
    <w:rsid w:val="00DE316F"/>
    <w:rsid w:val="00E26224"/>
    <w:rsid w:val="00E5668A"/>
    <w:rsid w:val="00E60894"/>
    <w:rsid w:val="00E65236"/>
    <w:rsid w:val="00E716C9"/>
    <w:rsid w:val="00EA4C08"/>
    <w:rsid w:val="00F14E38"/>
    <w:rsid w:val="00F56454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BB4C"/>
  <w15:docId w15:val="{9F51CDC8-EE13-491A-81B3-85B9C8B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ghaflin</cp:lastModifiedBy>
  <cp:revision>4</cp:revision>
  <cp:lastPrinted>2018-03-27T14:01:00Z</cp:lastPrinted>
  <dcterms:created xsi:type="dcterms:W3CDTF">2018-03-26T17:03:00Z</dcterms:created>
  <dcterms:modified xsi:type="dcterms:W3CDTF">2018-03-27T14:03:00Z</dcterms:modified>
</cp:coreProperties>
</file>