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FE70C7">
        <w:rPr>
          <w:sz w:val="21"/>
          <w:szCs w:val="21"/>
        </w:rPr>
        <w:t>3</w:t>
      </w:r>
    </w:p>
    <w:p w:rsidR="00867FD9" w:rsidRPr="00FA3718" w:rsidRDefault="00FE70C7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February 29</w:t>
      </w:r>
      <w:r w:rsidR="003E65BB" w:rsidRPr="003E65BB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March </w:t>
      </w:r>
      <w:proofErr w:type="gramStart"/>
      <w:r>
        <w:rPr>
          <w:sz w:val="21"/>
          <w:szCs w:val="21"/>
        </w:rPr>
        <w:t>8</w:t>
      </w:r>
      <w:r w:rsidR="003E65BB" w:rsidRPr="003E65BB">
        <w:rPr>
          <w:sz w:val="21"/>
          <w:szCs w:val="21"/>
          <w:vertAlign w:val="superscript"/>
        </w:rPr>
        <w:t>th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jc w:val="center"/>
            </w:pPr>
          </w:p>
        </w:tc>
        <w:tc>
          <w:tcPr>
            <w:tcW w:w="8460" w:type="dxa"/>
          </w:tcPr>
          <w:p w:rsidR="00FE70C7" w:rsidRPr="00FA3718" w:rsidRDefault="00FE70C7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February 29</w:t>
            </w:r>
          </w:p>
          <w:p w:rsidR="00FE70C7" w:rsidRPr="0025157B" w:rsidRDefault="00FE70C7" w:rsidP="00DD2E9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FE70C7" w:rsidRPr="00FA3718" w:rsidRDefault="00FE70C7" w:rsidP="009D6F55">
            <w:pPr>
              <w:jc w:val="center"/>
              <w:rPr>
                <w:sz w:val="21"/>
                <w:szCs w:val="21"/>
              </w:rPr>
            </w:pPr>
          </w:p>
          <w:p w:rsidR="00FE70C7" w:rsidRPr="00FA3718" w:rsidRDefault="00FE70C7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March 1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FE70C7" w:rsidRDefault="00FE70C7" w:rsidP="00DD2E92">
            <w:pPr>
              <w:jc w:val="center"/>
            </w:pPr>
          </w:p>
        </w:tc>
        <w:tc>
          <w:tcPr>
            <w:tcW w:w="8460" w:type="dxa"/>
          </w:tcPr>
          <w:p w:rsidR="00FE70C7" w:rsidRDefault="00FE70C7" w:rsidP="00F122A8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FE70C7" w:rsidRDefault="00FE70C7" w:rsidP="00F122A8">
            <w:pPr>
              <w:rPr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bCs/>
                <w:sz w:val="21"/>
                <w:szCs w:val="21"/>
              </w:rPr>
              <w:t>Review Quiz #1</w:t>
            </w:r>
          </w:p>
          <w:p w:rsidR="00FE70C7" w:rsidRDefault="00FE70C7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 Last Reading along with Motif, Symbol, and Theme.</w:t>
            </w:r>
          </w:p>
          <w:p w:rsidR="00FE70C7" w:rsidRDefault="00FE70C7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Play the song “Lemon Tree” and close read</w:t>
            </w:r>
          </w:p>
          <w:p w:rsidR="00FE70C7" w:rsidRDefault="00FE70C7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 “The Dentist”</w:t>
            </w:r>
          </w:p>
          <w:p w:rsidR="00FE70C7" w:rsidRPr="004F1356" w:rsidRDefault="00FE70C7" w:rsidP="00F122A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Watch Pre-War Scenes of </w:t>
            </w:r>
            <w:r>
              <w:rPr>
                <w:bCs/>
                <w:i/>
                <w:sz w:val="21"/>
                <w:szCs w:val="21"/>
              </w:rPr>
              <w:t>Born on the Fourth</w:t>
            </w:r>
            <w:r w:rsidR="004F1356">
              <w:rPr>
                <w:bCs/>
                <w:sz w:val="21"/>
                <w:szCs w:val="21"/>
              </w:rPr>
              <w:t xml:space="preserve"> (28 minutes)</w:t>
            </w:r>
          </w:p>
          <w:p w:rsidR="00FE70C7" w:rsidRPr="00FA3718" w:rsidRDefault="00FE70C7" w:rsidP="002A7614">
            <w:pPr>
              <w:tabs>
                <w:tab w:val="center" w:pos="4122"/>
              </w:tabs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  <w:r w:rsidR="002A7614">
              <w:rPr>
                <w:sz w:val="21"/>
                <w:szCs w:val="21"/>
              </w:rPr>
              <w:tab/>
            </w:r>
          </w:p>
          <w:p w:rsidR="00FE70C7" w:rsidRDefault="00FE70C7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Read “The Sweetheart of Song </w:t>
            </w:r>
            <w:proofErr w:type="spellStart"/>
            <w:r>
              <w:rPr>
                <w:sz w:val="21"/>
                <w:szCs w:val="21"/>
              </w:rPr>
              <w:t>Tra</w:t>
            </w:r>
            <w:proofErr w:type="spellEnd"/>
            <w:r>
              <w:rPr>
                <w:sz w:val="21"/>
                <w:szCs w:val="21"/>
              </w:rPr>
              <w:t xml:space="preserve"> Bong” and add to DSJ #2</w:t>
            </w:r>
          </w:p>
          <w:p w:rsidR="00FE70C7" w:rsidRPr="00F122A8" w:rsidRDefault="00FE70C7" w:rsidP="002F0AB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Creative Essay (Due </w:t>
            </w:r>
            <w:r w:rsidR="002F0AB7">
              <w:rPr>
                <w:sz w:val="21"/>
                <w:szCs w:val="21"/>
              </w:rPr>
              <w:t>Monday</w:t>
            </w:r>
            <w:r>
              <w:rPr>
                <w:sz w:val="21"/>
                <w:szCs w:val="21"/>
              </w:rPr>
              <w:t>)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</w:p>
          <w:p w:rsidR="00FE70C7" w:rsidRDefault="00FE70C7" w:rsidP="00DD2E92"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FE70C7" w:rsidRDefault="00FE70C7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F0AB7" w:rsidRPr="002F0AB7" w:rsidRDefault="002F0AB7" w:rsidP="002F0AB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COLLECT E-MAIL ACCOUNTS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Slideshow—“A Love Story”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Comparing Mary Anne and Martha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 “Stockings” and “Church”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Looking at poem “The Man He Killed”</w:t>
            </w:r>
            <w:r w:rsidRPr="002F0AB7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 xml:space="preserve"> Relevance to </w:t>
            </w:r>
            <w:r>
              <w:rPr>
                <w:bCs/>
                <w:i/>
                <w:sz w:val="21"/>
                <w:szCs w:val="21"/>
              </w:rPr>
              <w:t>TTTC</w:t>
            </w:r>
          </w:p>
          <w:p w:rsidR="002F0AB7" w:rsidRDefault="004F1356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 Lost Generation</w:t>
            </w:r>
            <w:r w:rsidR="002F0AB7">
              <w:rPr>
                <w:bCs/>
                <w:sz w:val="21"/>
                <w:szCs w:val="21"/>
              </w:rPr>
              <w:t xml:space="preserve"> Traits (on viewing guide)</w:t>
            </w:r>
          </w:p>
          <w:p w:rsidR="00FE70C7" w:rsidRPr="00FA3718" w:rsidRDefault="00FE70C7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E70C7" w:rsidRDefault="002F0AB7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“The Man I Killed”, “Ambush”, and “Style”.  Add to DSJ #2 (this marks the end of DSJ #2)</w:t>
            </w:r>
          </w:p>
          <w:p w:rsidR="002F0AB7" w:rsidRPr="00F122A8" w:rsidRDefault="002F0AB7" w:rsidP="002F0AB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Creative Essay (Due Monday)</w:t>
            </w:r>
            <w:r w:rsidRPr="002F0AB7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See me with any questions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March 3</w:t>
            </w:r>
          </w:p>
          <w:p w:rsidR="00FE70C7" w:rsidRPr="00A3158A" w:rsidRDefault="00FE70C7" w:rsidP="00DD2E92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FE70C7" w:rsidRDefault="00FE70C7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Preparation for Quiz #2</w:t>
            </w:r>
            <w:r w:rsidRPr="002F0AB7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Motif/Symbol/Theme Review (Creating a Class Google Document)</w:t>
            </w:r>
          </w:p>
          <w:p w:rsidR="002F0AB7" w:rsidRP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Start viewing the War Scenes of </w:t>
            </w:r>
            <w:r>
              <w:rPr>
                <w:bCs/>
                <w:i/>
                <w:sz w:val="21"/>
                <w:szCs w:val="21"/>
              </w:rPr>
              <w:t>Born on the Fourth</w:t>
            </w:r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(17 Minutes)</w:t>
            </w:r>
          </w:p>
          <w:p w:rsidR="00FE70C7" w:rsidRPr="00FA3718" w:rsidRDefault="00FE70C7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E70C7" w:rsidRDefault="002F0AB7" w:rsidP="003E65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for Quiz #2</w:t>
            </w:r>
            <w:r w:rsidRPr="002F0AB7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Prep DSJ #2 so it’s useful</w:t>
            </w:r>
          </w:p>
          <w:p w:rsidR="002F0AB7" w:rsidRPr="00F122A8" w:rsidRDefault="002F0AB7" w:rsidP="002F0AB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Creative Essay (Due Monday)</w:t>
            </w:r>
            <w:r w:rsidRPr="002F0AB7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See me with any questions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March 4</w:t>
            </w:r>
          </w:p>
          <w:p w:rsidR="00FE70C7" w:rsidRDefault="00FE70C7" w:rsidP="00DD2E92">
            <w:r w:rsidRPr="00A3158A"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FE70C7" w:rsidRDefault="00FE70C7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Quiz #2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on pages 62-136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Use DSJ #2</w:t>
            </w:r>
            <w:r w:rsidRPr="002F0AB7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Both will be collected</w:t>
            </w:r>
          </w:p>
          <w:p w:rsidR="002F0AB7" w:rsidRP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Finish war scenes or start reading</w:t>
            </w:r>
          </w:p>
          <w:p w:rsidR="00FE70C7" w:rsidRPr="00FA3718" w:rsidRDefault="00FE70C7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E70C7" w:rsidRPr="00775C04" w:rsidRDefault="002F0AB7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Creative Paper (Due Monday</w:t>
            </w:r>
            <w:proofErr w:type="gramStart"/>
            <w:r>
              <w:rPr>
                <w:sz w:val="21"/>
                <w:szCs w:val="21"/>
              </w:rPr>
              <w:t>)</w:t>
            </w:r>
            <w:proofErr w:type="gramEnd"/>
            <w:r w:rsidRPr="002F0AB7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Don’t e-mail me at the last second and expect a reply!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March 7</w:t>
            </w:r>
          </w:p>
          <w:p w:rsidR="00FE70C7" w:rsidRDefault="00FE70C7" w:rsidP="00DD2E92">
            <w:r w:rsidRPr="00A3158A"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FE70C7" w:rsidRDefault="00FE70C7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F0AB7" w:rsidRDefault="002F0AB7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Creative Essay Due</w:t>
            </w:r>
          </w:p>
          <w:p w:rsid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Finish War Scenes (if necessary)</w:t>
            </w:r>
          </w:p>
          <w:p w:rsidR="002F0AB7" w:rsidRP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Reading “Soldier’s Home”, by Hemingway</w:t>
            </w:r>
            <w:r w:rsidRPr="002F0AB7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Parallel to “Speaking of Courage”</w:t>
            </w:r>
          </w:p>
          <w:p w:rsidR="00FE70C7" w:rsidRPr="00FA3718" w:rsidRDefault="00FE70C7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E70C7" w:rsidRPr="002F0AB7" w:rsidRDefault="002F0AB7" w:rsidP="002F0AB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“Speaking of Courage” and “Notes”. Start DSJ #3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>
              <w:rPr>
                <w:b/>
                <w:bCs/>
              </w:rPr>
              <w:t>March 8</w:t>
            </w:r>
          </w:p>
          <w:p w:rsidR="00FE70C7" w:rsidRPr="00A3158A" w:rsidRDefault="00FE70C7" w:rsidP="00DD2E9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FE70C7" w:rsidRDefault="00FE70C7" w:rsidP="00DD2E92"/>
        </w:tc>
        <w:tc>
          <w:tcPr>
            <w:tcW w:w="8460" w:type="dxa"/>
          </w:tcPr>
          <w:p w:rsidR="00FE70C7" w:rsidRPr="00FA3718" w:rsidRDefault="00FE70C7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FE70C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Discuss post war stories “Soldier’s Home” and “Speaking of Courage”</w:t>
            </w:r>
          </w:p>
          <w:p w:rsidR="002F0AB7" w:rsidRPr="002F0AB7" w:rsidRDefault="002F0AB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Begin Watching Post War Scenes of </w:t>
            </w:r>
            <w:r>
              <w:rPr>
                <w:bCs/>
                <w:i/>
                <w:sz w:val="21"/>
                <w:szCs w:val="21"/>
              </w:rPr>
              <w:t>Born on the Fourth</w:t>
            </w:r>
          </w:p>
          <w:p w:rsidR="00FE70C7" w:rsidRPr="00FA3718" w:rsidRDefault="00FE70C7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E70C7" w:rsidRPr="002A7614" w:rsidRDefault="002A7614" w:rsidP="002A761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“Notes”, “In the Field”, “Good Form” and Add to DSJ #3</w:t>
            </w:r>
          </w:p>
        </w:tc>
      </w:tr>
      <w:tr w:rsidR="00FE70C7" w:rsidRPr="00FA3718" w:rsidTr="00FE70C7">
        <w:tc>
          <w:tcPr>
            <w:tcW w:w="1548" w:type="dxa"/>
          </w:tcPr>
          <w:p w:rsidR="00FE70C7" w:rsidRDefault="00FE70C7" w:rsidP="00E859F7">
            <w:pPr>
              <w:rPr>
                <w:b/>
                <w:bCs/>
              </w:rPr>
            </w:pPr>
          </w:p>
        </w:tc>
        <w:tc>
          <w:tcPr>
            <w:tcW w:w="8460" w:type="dxa"/>
          </w:tcPr>
          <w:p w:rsidR="00FE70C7" w:rsidRPr="00FA3718" w:rsidRDefault="00FE70C7" w:rsidP="00867FD9">
            <w:pPr>
              <w:rPr>
                <w:b/>
                <w:bCs/>
                <w:sz w:val="21"/>
                <w:szCs w:val="21"/>
                <w:u w:val="single"/>
              </w:rPr>
            </w:pP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D5"/>
    <w:multiLevelType w:val="hybridMultilevel"/>
    <w:tmpl w:val="11C8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5157B"/>
    <w:rsid w:val="002A7614"/>
    <w:rsid w:val="002F0AB7"/>
    <w:rsid w:val="003E65BB"/>
    <w:rsid w:val="004F1356"/>
    <w:rsid w:val="00660A4C"/>
    <w:rsid w:val="006F1E49"/>
    <w:rsid w:val="007708E9"/>
    <w:rsid w:val="00775C04"/>
    <w:rsid w:val="00867FD9"/>
    <w:rsid w:val="009B5A9C"/>
    <w:rsid w:val="009C16D2"/>
    <w:rsid w:val="009D6F55"/>
    <w:rsid w:val="00A76360"/>
    <w:rsid w:val="00F122A8"/>
    <w:rsid w:val="00FA3718"/>
    <w:rsid w:val="00FD4CBA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DBE0F-1E37-4666-8567-751E73E3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ghaflin</cp:lastModifiedBy>
  <cp:revision>4</cp:revision>
  <dcterms:created xsi:type="dcterms:W3CDTF">2016-02-10T17:30:00Z</dcterms:created>
  <dcterms:modified xsi:type="dcterms:W3CDTF">2016-03-01T18:03:00Z</dcterms:modified>
</cp:coreProperties>
</file>